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16" w:rsidRDefault="004C6E16" w:rsidP="004C6E16">
      <w:pPr>
        <w:pStyle w:val="newncpi0"/>
        <w:spacing w:before="0" w:after="0"/>
        <w:ind w:left="4536" w:hanging="4394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720896" w:rsidRDefault="00720896" w:rsidP="00720896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720896" w:rsidRDefault="00720896" w:rsidP="00720896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720896" w:rsidRDefault="00720896" w:rsidP="00720896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720896" w:rsidRDefault="00720896" w:rsidP="00720896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720896" w:rsidRDefault="00720896" w:rsidP="00720896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720896" w:rsidRDefault="00720896" w:rsidP="00720896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720896" w:rsidRPr="00B060F4" w:rsidRDefault="00720896" w:rsidP="00720896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720896" w:rsidRPr="00D47C48" w:rsidRDefault="00720896" w:rsidP="00720896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720896" w:rsidRDefault="00720896" w:rsidP="00720896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720896" w:rsidRPr="00D47C48" w:rsidRDefault="00720896" w:rsidP="00720896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4C6E16" w:rsidRPr="0089330B" w:rsidRDefault="004C6E16" w:rsidP="004C6E16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4C6E16" w:rsidRPr="004C6E16" w:rsidRDefault="004C6E16" w:rsidP="004C6E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6E16">
        <w:rPr>
          <w:rFonts w:ascii="Times New Roman" w:hAnsi="Times New Roman" w:cs="Times New Roman"/>
          <w:sz w:val="28"/>
          <w:szCs w:val="28"/>
        </w:rPr>
        <w:t>ЗАЯВЛЕНИЕ</w:t>
      </w:r>
    </w:p>
    <w:p w:rsidR="004C6E16" w:rsidRPr="004C6E16" w:rsidRDefault="004C6E16" w:rsidP="004C6E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C6E16" w:rsidRPr="004C6E16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E16">
        <w:rPr>
          <w:rFonts w:ascii="Times New Roman" w:hAnsi="Times New Roman" w:cs="Times New Roman"/>
          <w:sz w:val="28"/>
          <w:szCs w:val="28"/>
        </w:rPr>
        <w:t>Прошу осуществить административную процедуру «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Выдача удостоверения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лицам, работавшим в период блокады г. Ленинграда с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8 сентября 1941 г. по 27 января 1944 г. на предприятиях, в учреждениях и организациях города и награжденным медалью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«За оборону Ленинграда», и лицам, награжденным знаком «Жителю блокадного Ленинграда»</w:t>
      </w:r>
      <w:r w:rsidRPr="004C6E16">
        <w:rPr>
          <w:rFonts w:ascii="Times New Roman" w:hAnsi="Times New Roman" w:cs="Times New Roman"/>
          <w:sz w:val="28"/>
          <w:szCs w:val="28"/>
        </w:rPr>
        <w:t>» в соответствии с Указом Президента Республики Беларусь от 26 апреля 2010 г. № 200, т.е.</w:t>
      </w:r>
      <w:r w:rsidRPr="004C6E16">
        <w:rPr>
          <w:b/>
          <w:sz w:val="28"/>
          <w:szCs w:val="28"/>
        </w:rPr>
        <w:t xml:space="preserve"> </w:t>
      </w:r>
      <w:r w:rsidRPr="004C6E16">
        <w:rPr>
          <w:rFonts w:ascii="Times New Roman" w:hAnsi="Times New Roman" w:cs="Times New Roman"/>
          <w:sz w:val="28"/>
          <w:szCs w:val="28"/>
        </w:rPr>
        <w:t>выдать удостоверение как лицу, работавшему в период блокады г. Ленинграда с 8 сентября 1941 г. по 27 января 1944 г. на предприятиях, в учреждениях и организациях города и награжденному медалью «За оборону Ленинграда».</w:t>
      </w:r>
    </w:p>
    <w:p w:rsidR="004C6E16" w:rsidRPr="004C6E16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E16" w:rsidRPr="004C6E16" w:rsidRDefault="004C6E16" w:rsidP="004C6E1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C6E16">
        <w:rPr>
          <w:rFonts w:ascii="Times New Roman" w:hAnsi="Times New Roman" w:cs="Times New Roman"/>
          <w:sz w:val="28"/>
          <w:szCs w:val="28"/>
        </w:rPr>
        <w:t xml:space="preserve"> Прилагаю до</w:t>
      </w:r>
      <w:r>
        <w:rPr>
          <w:rFonts w:ascii="Times New Roman" w:hAnsi="Times New Roman" w:cs="Times New Roman"/>
          <w:sz w:val="28"/>
          <w:szCs w:val="28"/>
        </w:rPr>
        <w:t>кументы в количестве ____ штук.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4C6E16" w:rsidRPr="00C21D61" w:rsidTr="00EB77EE">
        <w:tc>
          <w:tcPr>
            <w:tcW w:w="2518" w:type="dxa"/>
          </w:tcPr>
          <w:p w:rsidR="004C6E16" w:rsidRPr="002E7766" w:rsidRDefault="004C6E16" w:rsidP="00EB77EE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4C6E16" w:rsidRPr="002E7766" w:rsidRDefault="004C6E16" w:rsidP="00EB77EE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4C6E16" w:rsidRPr="00C21D61" w:rsidTr="00EB77EE">
        <w:tc>
          <w:tcPr>
            <w:tcW w:w="2518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4C6E16" w:rsidRDefault="004C6E16" w:rsidP="004C6E16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</w:tr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C6E16" w:rsidRDefault="004C6E16" w:rsidP="004C6E16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4C6E16" w:rsidRPr="00C21D61" w:rsidTr="00EB77EE">
        <w:tc>
          <w:tcPr>
            <w:tcW w:w="1566" w:type="dxa"/>
          </w:tcPr>
          <w:p w:rsidR="004C6E16" w:rsidRPr="002E7766" w:rsidRDefault="004C6E16" w:rsidP="00EB77EE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4C6E16" w:rsidRDefault="004C6E16" w:rsidP="004C6E16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4C6E16" w:rsidTr="00EB77EE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</w:tbl>
    <w:p w:rsidR="004C6E16" w:rsidRDefault="00382853" w:rsidP="004C6E16">
      <w:pPr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4C6E16" w:rsidRDefault="004C6E16" w:rsidP="004C6E16">
      <w:pPr>
        <w:ind w:left="4536"/>
        <w:rPr>
          <w:sz w:val="30"/>
          <w:szCs w:val="30"/>
        </w:rPr>
      </w:pPr>
    </w:p>
    <w:p w:rsidR="00382853" w:rsidRDefault="00382853" w:rsidP="00382853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382853" w:rsidRDefault="00382853" w:rsidP="00382853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382853" w:rsidRPr="00203A74" w:rsidRDefault="00382853" w:rsidP="00382853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382853" w:rsidRDefault="00382853" w:rsidP="00382853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382853" w:rsidRDefault="00382853" w:rsidP="00382853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382853" w:rsidRDefault="00382853" w:rsidP="00382853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382853" w:rsidRPr="00203A74" w:rsidRDefault="00382853" w:rsidP="00382853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382853" w:rsidRDefault="00382853" w:rsidP="00382853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382853" w:rsidRDefault="00382853" w:rsidP="00382853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382853" w:rsidRPr="00203A74" w:rsidRDefault="00382853" w:rsidP="0038285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382853" w:rsidRPr="00203A74" w:rsidRDefault="00382853" w:rsidP="0038285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382853" w:rsidRPr="00203A74" w:rsidRDefault="00382853" w:rsidP="0038285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382853" w:rsidRDefault="00382853" w:rsidP="00382853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382853" w:rsidRPr="00B060F4" w:rsidRDefault="00382853" w:rsidP="00382853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382853" w:rsidRPr="00B060F4" w:rsidRDefault="00382853" w:rsidP="00382853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4C6E16" w:rsidRPr="0089330B" w:rsidRDefault="004C6E16" w:rsidP="004C6E16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4C6E16" w:rsidRPr="004C6E16" w:rsidRDefault="004C6E16" w:rsidP="004C6E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6E16">
        <w:rPr>
          <w:rFonts w:ascii="Times New Roman" w:hAnsi="Times New Roman" w:cs="Times New Roman"/>
          <w:sz w:val="28"/>
          <w:szCs w:val="28"/>
        </w:rPr>
        <w:t>ЗАЯВЛЕНИЕ</w:t>
      </w:r>
    </w:p>
    <w:p w:rsidR="004C6E16" w:rsidRPr="004C6E16" w:rsidRDefault="004C6E16" w:rsidP="004C6E1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C6E16" w:rsidRPr="004C6E16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E16">
        <w:rPr>
          <w:rFonts w:ascii="Times New Roman" w:hAnsi="Times New Roman" w:cs="Times New Roman"/>
          <w:sz w:val="28"/>
          <w:szCs w:val="28"/>
        </w:rPr>
        <w:t>Прошу осуществить административную процедуру «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Выдача удостоверения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лицам, работавшим в период блокады г. Ленинграда с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8 сентября 1941 г. по 27 января 1944 г. на предприятиях, в учреждениях и организациях города и награжденным медалью</w:t>
      </w:r>
      <w:r w:rsidRPr="004C6E16">
        <w:rPr>
          <w:rStyle w:val="s121"/>
          <w:rFonts w:ascii="Times New Roman" w:hAnsi="Times New Roman" w:cs="Times New Roman"/>
          <w:b/>
          <w:bCs w:val="0"/>
          <w:sz w:val="28"/>
          <w:szCs w:val="28"/>
        </w:rPr>
        <w:t xml:space="preserve"> </w:t>
      </w:r>
      <w:r w:rsidRPr="004C6E16">
        <w:rPr>
          <w:rStyle w:val="s121"/>
          <w:rFonts w:ascii="Times New Roman" w:hAnsi="Times New Roman" w:cs="Times New Roman"/>
          <w:bCs w:val="0"/>
          <w:sz w:val="28"/>
          <w:szCs w:val="28"/>
        </w:rPr>
        <w:t>«За оборону Ленинграда», и лицам, награжденным знаком «Жителю блокадного Ленинграда»</w:t>
      </w:r>
      <w:r w:rsidRPr="004C6E16">
        <w:rPr>
          <w:rFonts w:ascii="Times New Roman" w:hAnsi="Times New Roman" w:cs="Times New Roman"/>
          <w:sz w:val="28"/>
          <w:szCs w:val="28"/>
        </w:rPr>
        <w:t>» в соответствии с Указом Президента Республики Беларусь от 26 апреля 2010 г. № 200, т.е.</w:t>
      </w:r>
      <w:r w:rsidRPr="004C6E16">
        <w:rPr>
          <w:b/>
          <w:sz w:val="28"/>
          <w:szCs w:val="28"/>
        </w:rPr>
        <w:t xml:space="preserve"> </w:t>
      </w:r>
      <w:r w:rsidRPr="004C6E16">
        <w:rPr>
          <w:rFonts w:ascii="Times New Roman" w:hAnsi="Times New Roman" w:cs="Times New Roman"/>
          <w:i/>
          <w:sz w:val="28"/>
          <w:szCs w:val="28"/>
        </w:rPr>
        <w:t>выдать удостоверение как лицу, работавшему в период блокады г. Ленинграда с 8 сентября 1941 г. по 27 января 1944 г. на предприятиях, в учреждениях и организациях города и награжденному медалью «За оборону Ленинграда».</w:t>
      </w:r>
    </w:p>
    <w:p w:rsidR="004C6E16" w:rsidRPr="004C6E16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E16" w:rsidRDefault="004C6E16" w:rsidP="004C6E16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</w:t>
      </w:r>
      <w:r w:rsidRPr="00C86FFD">
        <w:rPr>
          <w:rFonts w:ascii="Times New Roman" w:hAnsi="Times New Roman" w:cs="Times New Roman"/>
          <w:sz w:val="30"/>
          <w:szCs w:val="30"/>
          <w:u w:val="single"/>
        </w:rPr>
        <w:t>2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4C6E16" w:rsidRDefault="004C6E16" w:rsidP="004C6E1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4C6E16" w:rsidRPr="00C21D61" w:rsidTr="00EB77EE">
        <w:tc>
          <w:tcPr>
            <w:tcW w:w="1668" w:type="dxa"/>
          </w:tcPr>
          <w:p w:rsidR="004C6E16" w:rsidRPr="00953335" w:rsidRDefault="004C6E16" w:rsidP="00EB77EE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4C6E16" w:rsidRPr="002E7766" w:rsidRDefault="004C6E16" w:rsidP="00EB77EE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4C6E16" w:rsidRPr="00C21D61" w:rsidTr="00EB77EE">
        <w:tc>
          <w:tcPr>
            <w:tcW w:w="1668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4C6E16" w:rsidRDefault="004C6E16" w:rsidP="004C6E16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  <w:r w:rsidRPr="003C47BC">
              <w:rPr>
                <w:sz w:val="30"/>
                <w:szCs w:val="30"/>
              </w:rPr>
              <w:lastRenderedPageBreak/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4C6E16" w:rsidRPr="00B54480" w:rsidRDefault="004C6E16" w:rsidP="00EB77EE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Pr="003C47BC" w:rsidRDefault="004C6E16" w:rsidP="00EB77EE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C6E16" w:rsidRDefault="004C6E16" w:rsidP="004C6E16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4C6E16" w:rsidRDefault="004C6E16" w:rsidP="004C6E16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4C6E16" w:rsidTr="00EB77EE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12700" t="5080" r="10160" b="1333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D7F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.8pt;margin-top:6pt;width:5.7pt;height:15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6350" t="5080" r="6350" b="1333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9F6BD" id="Прямая со стрелкой 2" o:spid="_x0000_s1026" type="#_x0000_t32" style="position:absolute;margin-left:-.7pt;margin-top:6pt;width:3.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4C6E16" w:rsidRDefault="004C6E16" w:rsidP="00EB77EE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5715" t="6985" r="12700" b="1143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64ED7" id="Прямая со стрелкой 1" o:spid="_x0000_s1026" type="#_x0000_t32" style="position:absolute;margin-left:-.75pt;margin-top:-.6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4C6E16" w:rsidRPr="004C6E16" w:rsidRDefault="004C6E16" w:rsidP="004C6E16"/>
    <w:p w:rsidR="004C6E16" w:rsidRDefault="004C6E16" w:rsidP="004C6E16"/>
    <w:p w:rsidR="004C6E16" w:rsidRDefault="004C6E16" w:rsidP="004C6E16">
      <w:pPr>
        <w:pStyle w:val="newncpi0"/>
        <w:spacing w:before="0" w:after="0"/>
        <w:ind w:left="4536" w:hanging="4110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D1295D" w:rsidRDefault="00D1295D" w:rsidP="00D1295D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D1295D" w:rsidRDefault="00D1295D" w:rsidP="00D1295D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D1295D" w:rsidRDefault="00D1295D" w:rsidP="00D1295D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D1295D" w:rsidRDefault="00D1295D" w:rsidP="00D1295D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D1295D" w:rsidRDefault="00D1295D" w:rsidP="00D1295D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D1295D" w:rsidRPr="00B060F4" w:rsidRDefault="00D1295D" w:rsidP="00D1295D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D1295D" w:rsidRPr="00D47C48" w:rsidRDefault="00D1295D" w:rsidP="00D1295D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D1295D" w:rsidRDefault="00D1295D" w:rsidP="00D1295D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D1295D" w:rsidRPr="00D47C48" w:rsidRDefault="00D1295D" w:rsidP="00D1295D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4C6E16" w:rsidRPr="0089330B" w:rsidRDefault="004C6E16" w:rsidP="004C6E16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4C6E16" w:rsidRDefault="004C6E16" w:rsidP="004C6E16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4C6E16" w:rsidRPr="0089330B" w:rsidRDefault="004C6E16" w:rsidP="004C6E16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4C6E16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23F7">
        <w:rPr>
          <w:rFonts w:ascii="Times New Roman" w:hAnsi="Times New Roman" w:cs="Times New Roman"/>
          <w:sz w:val="30"/>
          <w:szCs w:val="30"/>
        </w:rPr>
        <w:t>Прошу осуществить административную процедуру «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Выдача удостоверения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лицам, работавшим в период блокады г. Ленинграда с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8 сентября 1941 г. по 27 января 1944 г. на предприятиях, в учреждениях и организациях города и награжденным медалью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«За оборону Ленинграда», и лицам, награжденным знаком «Жителю блокадного Ленинграда»</w:t>
      </w:r>
      <w:r w:rsidRPr="00DC23F7">
        <w:rPr>
          <w:rFonts w:ascii="Times New Roman" w:hAnsi="Times New Roman" w:cs="Times New Roman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rFonts w:ascii="Times New Roman" w:hAnsi="Times New Roman" w:cs="Times New Roman"/>
          <w:sz w:val="30"/>
          <w:szCs w:val="30"/>
        </w:rPr>
        <w:t xml:space="preserve"> выдать удостоверение как лицу, награжденному знаком </w:t>
      </w:r>
      <w:r>
        <w:rPr>
          <w:rFonts w:ascii="Times New Roman" w:hAnsi="Times New Roman" w:cs="Times New Roman"/>
          <w:sz w:val="30"/>
          <w:szCs w:val="30"/>
        </w:rPr>
        <w:lastRenderedPageBreak/>
        <w:t>«Жителю блокадного Ленинграда».</w:t>
      </w:r>
    </w:p>
    <w:p w:rsidR="004C6E16" w:rsidRPr="0089330B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4C6E16" w:rsidRDefault="004C6E16" w:rsidP="004C6E16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4C6E16" w:rsidRDefault="004C6E16" w:rsidP="004C6E1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4C6E16" w:rsidRPr="00C21D61" w:rsidTr="00EB77EE">
        <w:tc>
          <w:tcPr>
            <w:tcW w:w="2518" w:type="dxa"/>
          </w:tcPr>
          <w:p w:rsidR="004C6E16" w:rsidRPr="002E7766" w:rsidRDefault="004C6E16" w:rsidP="00EB77EE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4C6E16" w:rsidRPr="002E7766" w:rsidRDefault="004C6E16" w:rsidP="00EB77EE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4C6E16" w:rsidRPr="00C21D61" w:rsidTr="00EB77EE">
        <w:tc>
          <w:tcPr>
            <w:tcW w:w="2518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4C6E16" w:rsidRDefault="004C6E16" w:rsidP="004C6E16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</w:tr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C6E16" w:rsidRDefault="004C6E16" w:rsidP="004C6E16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4C6E16" w:rsidRPr="00C21D61" w:rsidTr="00EB77EE">
        <w:tc>
          <w:tcPr>
            <w:tcW w:w="1566" w:type="dxa"/>
          </w:tcPr>
          <w:p w:rsidR="004C6E16" w:rsidRPr="002E7766" w:rsidRDefault="004C6E16" w:rsidP="00EB77EE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4C6E16" w:rsidRDefault="004C6E16" w:rsidP="004C6E16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4C6E16" w:rsidTr="00EB77EE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</w:tbl>
    <w:p w:rsidR="004C6E16" w:rsidRDefault="004C6E16" w:rsidP="004C6E16">
      <w:r>
        <w:t>ОБРАЗЕЦ</w:t>
      </w:r>
    </w:p>
    <w:p w:rsidR="00D1295D" w:rsidRDefault="00D1295D" w:rsidP="00D1295D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D1295D" w:rsidRDefault="00D1295D" w:rsidP="00D1295D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D1295D" w:rsidRPr="00203A74" w:rsidRDefault="00D1295D" w:rsidP="00D1295D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D1295D" w:rsidRDefault="00D1295D" w:rsidP="00D1295D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D1295D" w:rsidRDefault="00D1295D" w:rsidP="00D1295D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D1295D" w:rsidRPr="00203A74" w:rsidRDefault="00D1295D" w:rsidP="00D1295D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D1295D" w:rsidRDefault="00D1295D" w:rsidP="00D1295D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D1295D" w:rsidRPr="00203A74" w:rsidRDefault="00D1295D" w:rsidP="00D1295D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D1295D" w:rsidRPr="00203A74" w:rsidRDefault="00D1295D" w:rsidP="00D1295D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D1295D" w:rsidRPr="00203A74" w:rsidRDefault="00D1295D" w:rsidP="00D1295D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D1295D" w:rsidRDefault="00D1295D" w:rsidP="00D1295D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D1295D" w:rsidRPr="00B060F4" w:rsidRDefault="00D1295D" w:rsidP="00D1295D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D1295D" w:rsidRPr="00B060F4" w:rsidRDefault="00D1295D" w:rsidP="00D1295D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4C6E16" w:rsidRPr="0089330B" w:rsidRDefault="004C6E16" w:rsidP="004C6E16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  <w:bookmarkStart w:id="0" w:name="_GoBack"/>
      <w:bookmarkEnd w:id="0"/>
    </w:p>
    <w:p w:rsidR="004C6E16" w:rsidRDefault="004C6E16" w:rsidP="004C6E16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4C6E16" w:rsidRPr="0089330B" w:rsidRDefault="004C6E16" w:rsidP="004C6E16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4C6E16" w:rsidRPr="00C86FFD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DC23F7">
        <w:rPr>
          <w:rFonts w:ascii="Times New Roman" w:hAnsi="Times New Roman" w:cs="Times New Roman"/>
          <w:sz w:val="30"/>
          <w:szCs w:val="30"/>
        </w:rPr>
        <w:t>Прошу осуществить административную процедуру «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Выдача удостоверения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лицам, работавшим в период блокады г. Ленинграда с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 xml:space="preserve">8 сентября 1941 г. по 27 января 1944 г. на предприятиях, в учреждениях и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lastRenderedPageBreak/>
        <w:t>организациях города и награжденным медалью</w:t>
      </w:r>
      <w:r w:rsidRPr="00DC23F7">
        <w:rPr>
          <w:rStyle w:val="s121"/>
          <w:rFonts w:ascii="Times New Roman" w:hAnsi="Times New Roman" w:cs="Times New Roman"/>
          <w:b/>
          <w:bCs w:val="0"/>
          <w:sz w:val="30"/>
          <w:szCs w:val="30"/>
        </w:rPr>
        <w:t xml:space="preserve"> </w:t>
      </w:r>
      <w:r w:rsidRPr="00DC23F7">
        <w:rPr>
          <w:rStyle w:val="s121"/>
          <w:rFonts w:ascii="Times New Roman" w:hAnsi="Times New Roman" w:cs="Times New Roman"/>
          <w:bCs w:val="0"/>
          <w:sz w:val="30"/>
          <w:szCs w:val="30"/>
        </w:rPr>
        <w:t>«За оборону Ленинграда», и лицам, награжденным знаком «Жителю блокадного Ленинграда»</w:t>
      </w:r>
      <w:r w:rsidRPr="00DC23F7">
        <w:rPr>
          <w:rFonts w:ascii="Times New Roman" w:hAnsi="Times New Roman" w:cs="Times New Roman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86FFD">
        <w:rPr>
          <w:rFonts w:ascii="Times New Roman" w:hAnsi="Times New Roman" w:cs="Times New Roman"/>
          <w:i/>
          <w:sz w:val="30"/>
          <w:szCs w:val="30"/>
        </w:rPr>
        <w:t>выдать удостоверение как лицу, награжденному знаком «Жителю блокадного Ленинграда».</w:t>
      </w:r>
    </w:p>
    <w:p w:rsidR="004C6E16" w:rsidRPr="0089330B" w:rsidRDefault="004C6E16" w:rsidP="004C6E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4C6E16" w:rsidRDefault="004C6E16" w:rsidP="004C6E16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</w:t>
      </w:r>
      <w:r>
        <w:rPr>
          <w:rFonts w:ascii="Times New Roman" w:hAnsi="Times New Roman" w:cs="Times New Roman"/>
          <w:sz w:val="30"/>
          <w:szCs w:val="30"/>
          <w:u w:val="single"/>
        </w:rPr>
        <w:t>2</w:t>
      </w:r>
      <w:r>
        <w:rPr>
          <w:rFonts w:ascii="Times New Roman" w:hAnsi="Times New Roman" w:cs="Times New Roman"/>
          <w:sz w:val="30"/>
          <w:szCs w:val="30"/>
        </w:rPr>
        <w:t>_ штук.</w:t>
      </w:r>
    </w:p>
    <w:p w:rsidR="004C6E16" w:rsidRDefault="004C6E16" w:rsidP="004C6E1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4C6E16" w:rsidRPr="00C21D61" w:rsidTr="00EB77EE">
        <w:tc>
          <w:tcPr>
            <w:tcW w:w="1668" w:type="dxa"/>
          </w:tcPr>
          <w:p w:rsidR="004C6E16" w:rsidRPr="00953335" w:rsidRDefault="004C6E16" w:rsidP="00EB77EE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4C6E16" w:rsidRPr="002E7766" w:rsidRDefault="004C6E16" w:rsidP="00EB77EE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4C6E16" w:rsidRPr="00C21D61" w:rsidTr="00EB77EE">
        <w:tc>
          <w:tcPr>
            <w:tcW w:w="1668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4C6E16" w:rsidRPr="00C21D61" w:rsidRDefault="004C6E16" w:rsidP="00EB77EE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4C6E16" w:rsidRDefault="004C6E16" w:rsidP="004C6E16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6E16" w:rsidRDefault="004C6E16" w:rsidP="00EB77EE">
            <w:pPr>
              <w:jc w:val="both"/>
            </w:pP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4C6E16" w:rsidRPr="00B54480" w:rsidRDefault="004C6E16" w:rsidP="00EB77EE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4C6E16" w:rsidTr="00EB77EE">
        <w:tc>
          <w:tcPr>
            <w:tcW w:w="3652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4C6E16" w:rsidRDefault="004C6E16" w:rsidP="00EB77EE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Pr="003C47BC" w:rsidRDefault="004C6E16" w:rsidP="00EB77EE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4C6E16" w:rsidTr="00EB77EE">
        <w:tc>
          <w:tcPr>
            <w:tcW w:w="9854" w:type="dxa"/>
            <w:gridSpan w:val="4"/>
          </w:tcPr>
          <w:p w:rsidR="004C6E16" w:rsidRDefault="004C6E16" w:rsidP="00EB77EE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C6E16" w:rsidRDefault="004C6E16" w:rsidP="004C6E16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4C6E16" w:rsidRPr="00C21D61" w:rsidTr="00EB77EE">
        <w:tc>
          <w:tcPr>
            <w:tcW w:w="1566" w:type="dxa"/>
          </w:tcPr>
          <w:p w:rsidR="004C6E16" w:rsidRPr="00C21D61" w:rsidRDefault="004C6E16" w:rsidP="00EB77EE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4C6E16" w:rsidRDefault="004C6E16" w:rsidP="004C6E16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4C6E16" w:rsidTr="00EB77EE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  <w:rPr>
                <w:sz w:val="26"/>
                <w:szCs w:val="26"/>
              </w:rPr>
            </w:pPr>
          </w:p>
          <w:p w:rsidR="004C6E16" w:rsidRDefault="004C6E16" w:rsidP="00EB77EE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C6E16" w:rsidRPr="00B371C4" w:rsidRDefault="004C6E16" w:rsidP="00EB77EE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Pr="00B371C4" w:rsidRDefault="004C6E16" w:rsidP="00EB77EE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</w:tr>
      <w:tr w:rsidR="004C6E16" w:rsidTr="00EB77EE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4C6E16" w:rsidRDefault="004C6E16" w:rsidP="00EB77EE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6985" t="9525" r="6350" b="889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080BF" id="Прямая со стрелкой 6" o:spid="_x0000_s1026" type="#_x0000_t32" style="position:absolute;margin-left:2.8pt;margin-top:6pt;width:5.7pt;height:15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8vDi2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10160" t="9525" r="12065" b="889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0864E" id="Прямая со стрелкой 5" o:spid="_x0000_s1026" type="#_x0000_t32" style="position:absolute;margin-left:-.7pt;margin-top:6pt;width:3.5pt;height:1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"/>
                  </w:pict>
                </mc:Fallback>
              </mc:AlternateContent>
            </w:r>
          </w:p>
          <w:p w:rsidR="004C6E16" w:rsidRDefault="004C6E16" w:rsidP="00EB77EE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9525" t="11430" r="8890" b="698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DFBE8" id="Прямая со стрелкой 4" o:spid="_x0000_s1026" type="#_x0000_t32" style="position:absolute;margin-left:-.75pt;margin-top:-.6pt;width:.0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gyq1AU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4C6E16" w:rsidRDefault="004C6E16" w:rsidP="004C6E16"/>
    <w:p w:rsidR="004C6E16" w:rsidRPr="004C6E16" w:rsidRDefault="004C6E16" w:rsidP="004C6E16"/>
    <w:sectPr w:rsidR="004C6E16" w:rsidRPr="004C6E16" w:rsidSect="004C6E1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E16"/>
    <w:rsid w:val="00382853"/>
    <w:rsid w:val="004C6E16"/>
    <w:rsid w:val="005973E6"/>
    <w:rsid w:val="00720896"/>
    <w:rsid w:val="00D1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5FC81-FB95-414C-BD8A-5ADF7DE1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6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4C6E1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4C6E16"/>
    <w:pPr>
      <w:spacing w:before="160" w:after="160"/>
      <w:jc w:val="both"/>
    </w:pPr>
  </w:style>
  <w:style w:type="character" w:customStyle="1" w:styleId="s121">
    <w:name w:val="s121"/>
    <w:rsid w:val="004C6E16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4C6E16"/>
    <w:rPr>
      <w:color w:val="0038C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2025-01-27T07:49:00Z</dcterms:created>
  <dcterms:modified xsi:type="dcterms:W3CDTF">2025-01-27T11:06:00Z</dcterms:modified>
</cp:coreProperties>
</file>